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149F" w:rsidRDefault="00B414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ÅRSBERETNING</w:t>
      </w:r>
    </w:p>
    <w:p w:rsidR="00B4149F" w:rsidRDefault="00B414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 Ekeberg Rideklubb 201</w:t>
      </w:r>
      <w:r w:rsidR="00CE52AA">
        <w:rPr>
          <w:b/>
          <w:bCs/>
          <w:sz w:val="44"/>
          <w:szCs w:val="44"/>
        </w:rPr>
        <w:t>4</w:t>
      </w:r>
    </w:p>
    <w:p w:rsidR="00B4149F" w:rsidRDefault="00B4149F"/>
    <w:p w:rsidR="00B4149F" w:rsidRDefault="00B4149F">
      <w:pPr>
        <w:pStyle w:val="Heading1"/>
      </w:pPr>
      <w:r>
        <w:tab/>
        <w:t>Styre og administrasjon</w:t>
      </w: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>Styret</w:t>
      </w:r>
    </w:p>
    <w:p w:rsidR="00B4149F" w:rsidRDefault="00B4149F">
      <w:pPr>
        <w:ind w:left="720"/>
      </w:pPr>
      <w:r>
        <w:t>Styret har hatt følgende sammensetning:</w:t>
      </w:r>
      <w:r>
        <w:br/>
      </w:r>
    </w:p>
    <w:p w:rsidR="00B4149F" w:rsidRDefault="00B4149F">
      <w:r>
        <w:tab/>
        <w:t>Leder</w:t>
      </w:r>
      <w:r>
        <w:tab/>
      </w:r>
      <w:r>
        <w:tab/>
      </w:r>
      <w:r>
        <w:tab/>
      </w:r>
      <w:r>
        <w:tab/>
      </w:r>
      <w:r w:rsidR="00CE52AA">
        <w:t>Hilde Hallre Le Tissier</w:t>
      </w:r>
    </w:p>
    <w:p w:rsidR="00B4149F" w:rsidRDefault="00B4149F">
      <w:r>
        <w:tab/>
        <w:t>Nestleder</w:t>
      </w:r>
      <w:r>
        <w:tab/>
      </w:r>
      <w:r>
        <w:tab/>
      </w:r>
      <w:r>
        <w:tab/>
        <w:t>Helen Norheim</w:t>
      </w:r>
      <w:r>
        <w:tab/>
        <w:t xml:space="preserve"> </w:t>
      </w:r>
      <w:r>
        <w:tab/>
      </w:r>
    </w:p>
    <w:p w:rsidR="00B4149F" w:rsidRDefault="00B4149F">
      <w:r>
        <w:tab/>
        <w:t>Kasserer</w:t>
      </w:r>
      <w:r>
        <w:tab/>
      </w:r>
      <w:r>
        <w:tab/>
      </w:r>
      <w:r>
        <w:tab/>
        <w:t>Wenche Kvernes</w:t>
      </w:r>
      <w:r>
        <w:tab/>
      </w:r>
      <w:r>
        <w:tab/>
      </w:r>
    </w:p>
    <w:p w:rsidR="00B4149F" w:rsidRDefault="00B4149F">
      <w:r>
        <w:tab/>
        <w:t>Sekretær</w:t>
      </w:r>
      <w:r>
        <w:tab/>
      </w:r>
      <w:r>
        <w:tab/>
      </w:r>
      <w:r>
        <w:tab/>
        <w:t>Nancy Nyquist</w:t>
      </w:r>
      <w:r>
        <w:tab/>
      </w:r>
      <w:r>
        <w:tab/>
      </w:r>
    </w:p>
    <w:p w:rsidR="00B4149F" w:rsidRDefault="00B4149F">
      <w:r>
        <w:tab/>
        <w:t>Styremedlem</w:t>
      </w:r>
      <w:r>
        <w:tab/>
      </w:r>
      <w:r>
        <w:tab/>
      </w:r>
      <w:r>
        <w:tab/>
      </w:r>
      <w:r w:rsidR="00CE52AA">
        <w:t>Merete Sandem</w:t>
      </w:r>
      <w:r>
        <w:tab/>
      </w:r>
      <w:r>
        <w:tab/>
      </w:r>
      <w:r>
        <w:tab/>
      </w:r>
    </w:p>
    <w:p w:rsidR="00B4149F" w:rsidRDefault="00B4149F">
      <w:pPr>
        <w:ind w:firstLine="720"/>
      </w:pPr>
      <w:r>
        <w:t>Styremedlem</w:t>
      </w:r>
      <w:r>
        <w:tab/>
      </w:r>
      <w:r>
        <w:tab/>
      </w:r>
      <w:r>
        <w:tab/>
        <w:t xml:space="preserve">Merethe Holby </w:t>
      </w:r>
    </w:p>
    <w:p w:rsidR="00B4149F" w:rsidRDefault="00B4149F">
      <w:pPr>
        <w:ind w:firstLine="720"/>
      </w:pPr>
      <w:r>
        <w:t>Styreme</w:t>
      </w:r>
      <w:r w:rsidR="008B3AD3">
        <w:t>dlem</w:t>
      </w:r>
      <w:r>
        <w:tab/>
      </w:r>
      <w:r>
        <w:tab/>
      </w:r>
      <w:r>
        <w:tab/>
        <w:t>Heidi Englund</w:t>
      </w:r>
    </w:p>
    <w:p w:rsidR="00B4149F" w:rsidRDefault="00B4149F">
      <w:r>
        <w:tab/>
        <w:t>Varamedlem</w:t>
      </w:r>
      <w:r>
        <w:tab/>
      </w:r>
      <w:r>
        <w:tab/>
      </w:r>
      <w:r>
        <w:tab/>
        <w:t>Unni Norheim</w:t>
      </w:r>
      <w:r>
        <w:tab/>
      </w:r>
      <w:r>
        <w:tab/>
      </w:r>
    </w:p>
    <w:p w:rsidR="00B4149F" w:rsidRDefault="00B4149F">
      <w:r>
        <w:tab/>
        <w:t>Varamedlem</w:t>
      </w:r>
      <w:r>
        <w:tab/>
      </w:r>
      <w:r>
        <w:tab/>
      </w:r>
      <w:r>
        <w:tab/>
        <w:t>Wenche Johannsen</w:t>
      </w:r>
      <w:r>
        <w:tab/>
      </w:r>
    </w:p>
    <w:p w:rsidR="00B4149F" w:rsidRDefault="00B4149F">
      <w:pPr>
        <w:ind w:firstLine="720"/>
      </w:pPr>
    </w:p>
    <w:p w:rsidR="00B4149F" w:rsidRDefault="00B4149F">
      <w:pPr>
        <w:ind w:firstLine="720"/>
        <w:rPr>
          <w:b/>
        </w:rPr>
      </w:pPr>
      <w:r>
        <w:rPr>
          <w:b/>
        </w:rPr>
        <w:t>Andre funksjoner:</w:t>
      </w:r>
    </w:p>
    <w:p w:rsidR="00B4149F" w:rsidRDefault="00B4149F">
      <w:r>
        <w:tab/>
        <w:t>Ansvarlig for hjemmesiden</w:t>
      </w:r>
      <w:r>
        <w:tab/>
        <w:t>Iselin Kvaale/Hilde Hallre</w:t>
      </w:r>
      <w:r w:rsidR="008B3AD3">
        <w:t xml:space="preserve"> Le Tissier</w:t>
      </w:r>
    </w:p>
    <w:p w:rsidR="00B4149F" w:rsidRDefault="00B4149F">
      <w:r>
        <w:tab/>
        <w:t>Anleggsansvarlig</w:t>
      </w:r>
      <w:r>
        <w:tab/>
      </w:r>
      <w:r>
        <w:tab/>
        <w:t>Peter Kvernes</w:t>
      </w:r>
    </w:p>
    <w:p w:rsidR="00B4149F" w:rsidRDefault="00B4149F">
      <w:pPr>
        <w:pStyle w:val="Heading2"/>
      </w:pPr>
      <w:r>
        <w:t>Revisorer</w:t>
      </w:r>
    </w:p>
    <w:p w:rsidR="00B4149F" w:rsidRDefault="00B4149F">
      <w:pPr>
        <w:ind w:left="720"/>
      </w:pPr>
      <w:r>
        <w:t>Sissel Nohr Haugan</w:t>
      </w:r>
      <w:r>
        <w:br/>
        <w:t>Njål Hallre</w:t>
      </w: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>Valgkomitéen</w:t>
      </w:r>
    </w:p>
    <w:p w:rsidR="00B4149F" w:rsidRDefault="00B4149F">
      <w:r>
        <w:tab/>
      </w:r>
      <w:r w:rsidR="00CE52AA">
        <w:t>Styret</w:t>
      </w: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>Representanter til årsmøter/ting</w:t>
      </w:r>
      <w:r w:rsidR="00A72ECF">
        <w:rPr>
          <w:i w:val="0"/>
          <w:iCs w:val="0"/>
        </w:rPr>
        <w:t xml:space="preserve"> </w:t>
      </w:r>
    </w:p>
    <w:p w:rsidR="00B4149F" w:rsidRPr="003C14E9" w:rsidRDefault="00B4149F">
      <w:r>
        <w:tab/>
        <w:t>Oslo og Akershus Rytterkrets</w:t>
      </w:r>
      <w:r>
        <w:tab/>
      </w:r>
      <w:r w:rsidRPr="003C14E9">
        <w:t xml:space="preserve">Wenche Kvernes </w:t>
      </w:r>
    </w:p>
    <w:p w:rsidR="00B4149F" w:rsidRDefault="00B4149F">
      <w:r w:rsidRPr="003C14E9">
        <w:tab/>
        <w:t>Oslo Idrettskrets</w:t>
      </w:r>
      <w:r w:rsidRPr="003C14E9">
        <w:tab/>
        <w:t xml:space="preserve">  </w:t>
      </w:r>
      <w:r w:rsidRPr="003C14E9">
        <w:tab/>
      </w:r>
      <w:r w:rsidRPr="003C14E9">
        <w:tab/>
        <w:t>Wenche Kvernes</w:t>
      </w:r>
      <w:r>
        <w:br/>
      </w:r>
      <w:r>
        <w:tab/>
        <w:t>Rytterting</w:t>
      </w:r>
      <w:r>
        <w:tab/>
      </w:r>
      <w:r>
        <w:tab/>
      </w:r>
      <w:r>
        <w:tab/>
      </w:r>
      <w:r>
        <w:tab/>
        <w:t>-</w:t>
      </w: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 xml:space="preserve">Representanter til </w:t>
      </w:r>
      <w:r w:rsidR="00F95824">
        <w:rPr>
          <w:i w:val="0"/>
          <w:iCs w:val="0"/>
        </w:rPr>
        <w:t>g</w:t>
      </w:r>
      <w:r>
        <w:rPr>
          <w:i w:val="0"/>
          <w:iCs w:val="0"/>
        </w:rPr>
        <w:t>renfagkonferansene</w:t>
      </w:r>
    </w:p>
    <w:p w:rsidR="00B4149F" w:rsidRDefault="00B4149F">
      <w:r>
        <w:t xml:space="preserve">           </w:t>
      </w:r>
      <w:r>
        <w:tab/>
        <w:t>Sprang: -</w:t>
      </w:r>
    </w:p>
    <w:p w:rsidR="00B4149F" w:rsidRPr="003C14E9" w:rsidRDefault="00B4149F">
      <w:pPr>
        <w:ind w:firstLine="720"/>
      </w:pPr>
      <w:r>
        <w:t>Dressur: -</w:t>
      </w:r>
      <w:r>
        <w:br/>
        <w:t xml:space="preserve">       </w:t>
      </w:r>
      <w:r>
        <w:tab/>
        <w:t xml:space="preserve">Kjøring: </w:t>
      </w:r>
      <w:r w:rsidRPr="003C14E9">
        <w:t>Wenche Johannesen og Merete Louise Sandem</w:t>
      </w:r>
    </w:p>
    <w:p w:rsidR="00B4149F" w:rsidRDefault="00B4149F">
      <w:pPr>
        <w:ind w:firstLine="720"/>
      </w:pPr>
      <w:r w:rsidRPr="003C14E9">
        <w:t>Distan</w:t>
      </w:r>
      <w:r w:rsidR="00A72ECF" w:rsidRPr="003C14E9">
        <w:t>s</w:t>
      </w:r>
      <w:r w:rsidRPr="003C14E9">
        <w:t xml:space="preserve">e: </w:t>
      </w:r>
      <w:r w:rsidR="000B5BBF" w:rsidRPr="003C14E9">
        <w:t>-</w:t>
      </w:r>
    </w:p>
    <w:p w:rsidR="00B4149F" w:rsidRDefault="00B4149F">
      <w:pPr>
        <w:ind w:firstLine="720"/>
      </w:pPr>
    </w:p>
    <w:p w:rsidR="00B4149F" w:rsidRDefault="00B4149F">
      <w:pPr>
        <w:pStyle w:val="Heading1"/>
      </w:pPr>
      <w:r>
        <w:t>Medlemmer</w:t>
      </w:r>
    </w:p>
    <w:p w:rsidR="00B4149F" w:rsidRDefault="00B4149F">
      <w:pPr>
        <w:ind w:left="720" w:hanging="436"/>
      </w:pPr>
      <w:r>
        <w:t>Klubben hadde pr. 31/12-1</w:t>
      </w:r>
      <w:r w:rsidR="00CE52AA">
        <w:t>4</w:t>
      </w:r>
      <w:r>
        <w:t xml:space="preserve"> i </w:t>
      </w:r>
      <w:r w:rsidR="00973C73" w:rsidRPr="00973C73">
        <w:t xml:space="preserve">355 </w:t>
      </w:r>
      <w:r>
        <w:t>medlemmer.</w:t>
      </w:r>
    </w:p>
    <w:p w:rsidR="00B4149F" w:rsidRDefault="00B4149F">
      <w:pPr>
        <w:ind w:left="720" w:hanging="436"/>
      </w:pPr>
    </w:p>
    <w:p w:rsidR="00B4149F" w:rsidRDefault="00B4149F">
      <w:pPr>
        <w:pStyle w:val="Heading1"/>
      </w:pPr>
      <w:r>
        <w:t>Kontingent</w:t>
      </w:r>
    </w:p>
    <w:p w:rsidR="00B4149F" w:rsidRDefault="00D369F7">
      <w:pPr>
        <w:ind w:firstLine="284"/>
      </w:pPr>
      <w:r>
        <w:t>I 2014</w:t>
      </w:r>
      <w:r w:rsidR="00B4149F">
        <w:t xml:space="preserve"> var kontingenten fastlagt til:</w:t>
      </w:r>
    </w:p>
    <w:p w:rsidR="00B4149F" w:rsidRDefault="00B4149F">
      <w:pPr>
        <w:ind w:firstLine="284"/>
      </w:pPr>
    </w:p>
    <w:p w:rsidR="00B4149F" w:rsidRDefault="00B4149F">
      <w:pPr>
        <w:ind w:firstLine="284"/>
      </w:pPr>
      <w:r>
        <w:t>T.o.m 18 år:</w:t>
      </w:r>
      <w:r>
        <w:tab/>
      </w:r>
      <w:r>
        <w:tab/>
        <w:t xml:space="preserve"> Kr 300</w:t>
      </w:r>
    </w:p>
    <w:p w:rsidR="00B4149F" w:rsidRDefault="00B4149F">
      <w:pPr>
        <w:ind w:firstLine="284"/>
      </w:pPr>
      <w:r>
        <w:t>Over 18 år:</w:t>
      </w:r>
      <w:r>
        <w:tab/>
      </w:r>
      <w:r>
        <w:tab/>
      </w:r>
      <w:r>
        <w:tab/>
        <w:t xml:space="preserve"> Kr 350</w:t>
      </w:r>
    </w:p>
    <w:p w:rsidR="00B4149F" w:rsidRDefault="00B4149F">
      <w:pPr>
        <w:ind w:firstLine="284"/>
      </w:pPr>
      <w:r>
        <w:t>Famil</w:t>
      </w:r>
      <w:r w:rsidR="005D4D88">
        <w:t>i</w:t>
      </w:r>
      <w:r>
        <w:t>emedlemskap:</w:t>
      </w:r>
      <w:r>
        <w:tab/>
        <w:t xml:space="preserve"> Kr 450</w:t>
      </w:r>
    </w:p>
    <w:p w:rsidR="00B4149F" w:rsidRDefault="00B4149F">
      <w:pPr>
        <w:ind w:firstLine="284"/>
      </w:pPr>
    </w:p>
    <w:p w:rsidR="00B4149F" w:rsidRDefault="00B4149F">
      <w:pPr>
        <w:pStyle w:val="Heading1"/>
      </w:pPr>
      <w:r>
        <w:t>Arbeid i klubben</w:t>
      </w:r>
    </w:p>
    <w:p w:rsidR="00B4149F" w:rsidRDefault="00B4149F">
      <w:pPr>
        <w:rPr>
          <w:b/>
          <w:bCs/>
        </w:rPr>
      </w:pPr>
    </w:p>
    <w:p w:rsidR="00B4149F" w:rsidRDefault="00B4149F">
      <w:pPr>
        <w:jc w:val="both"/>
      </w:pPr>
      <w:r>
        <w:rPr>
          <w:b/>
          <w:bCs/>
        </w:rPr>
        <w:t>Styremøter:</w:t>
      </w:r>
      <w:r>
        <w:rPr>
          <w:b/>
          <w:bCs/>
        </w:rPr>
        <w:br/>
      </w:r>
      <w:r>
        <w:t xml:space="preserve">Det har vært avholdt </w:t>
      </w:r>
      <w:r w:rsidR="00CE52AA">
        <w:t>7</w:t>
      </w:r>
      <w:r>
        <w:t xml:space="preserve"> styremøter i 201</w:t>
      </w:r>
      <w:r w:rsidR="00CE52AA">
        <w:t>4</w:t>
      </w:r>
      <w:r>
        <w:t>.</w:t>
      </w:r>
    </w:p>
    <w:p w:rsidR="00B4149F" w:rsidRDefault="00B4149F">
      <w:pPr>
        <w:jc w:val="both"/>
      </w:pPr>
    </w:p>
    <w:p w:rsidR="00B4149F" w:rsidRDefault="00B4149F">
      <w:pPr>
        <w:jc w:val="both"/>
        <w:rPr>
          <w:b/>
          <w:bCs/>
        </w:rPr>
      </w:pPr>
      <w:r>
        <w:rPr>
          <w:b/>
          <w:bCs/>
        </w:rPr>
        <w:t>Medlemsmøter:</w:t>
      </w:r>
    </w:p>
    <w:p w:rsidR="00B4149F" w:rsidRDefault="004A4969">
      <w:pPr>
        <w:jc w:val="both"/>
      </w:pPr>
      <w:r w:rsidRPr="004A4969">
        <w:t>Årets julemøte ble avholdt i lokalene til</w:t>
      </w:r>
      <w:r w:rsidR="00B4149F" w:rsidRPr="004A4969">
        <w:t xml:space="preserve"> EKT Rideskole og Husdyrpark</w:t>
      </w:r>
      <w:r w:rsidRPr="004A4969">
        <w:t xml:space="preserve">. For første gang </w:t>
      </w:r>
      <w:r>
        <w:t>ble møtet arrangert i forbindelse med juleshowet til EKT. 2014 var et litt spesielt år da EKT feiret 60-års jubileum for rideskolen. Dessverre var det få</w:t>
      </w:r>
      <w:r w:rsidR="00587CB2">
        <w:t xml:space="preserve"> oppmøtte til julemøtet, noe som er en trend vi har sett de siste årene. </w:t>
      </w:r>
      <w:r w:rsidR="00B4149F" w:rsidRPr="004A4969">
        <w:t xml:space="preserve"> </w:t>
      </w:r>
    </w:p>
    <w:p w:rsidR="00B4149F" w:rsidRDefault="00B4149F">
      <w:pPr>
        <w:ind w:left="284"/>
        <w:jc w:val="both"/>
      </w:pPr>
    </w:p>
    <w:p w:rsidR="00B4149F" w:rsidRDefault="00B4149F">
      <w:pPr>
        <w:jc w:val="both"/>
        <w:rPr>
          <w:b/>
          <w:bCs/>
        </w:rPr>
      </w:pPr>
      <w:r>
        <w:rPr>
          <w:b/>
          <w:bCs/>
        </w:rPr>
        <w:t>Kiosk:</w:t>
      </w:r>
    </w:p>
    <w:p w:rsidR="00B4149F" w:rsidRDefault="00B4149F">
      <w:pPr>
        <w:jc w:val="both"/>
      </w:pPr>
      <w:r>
        <w:t xml:space="preserve">Det har vært kiosk på alle stevner og organiserte treninger. </w:t>
      </w:r>
    </w:p>
    <w:p w:rsidR="00B4149F" w:rsidRDefault="00B4149F">
      <w:pPr>
        <w:jc w:val="both"/>
        <w:rPr>
          <w:b/>
          <w:bCs/>
        </w:rPr>
      </w:pPr>
      <w:r>
        <w:br/>
      </w:r>
      <w:r>
        <w:rPr>
          <w:b/>
          <w:bCs/>
        </w:rPr>
        <w:t xml:space="preserve">Kurs og utdanning: </w:t>
      </w:r>
    </w:p>
    <w:p w:rsidR="00B4149F" w:rsidRDefault="00B4149F">
      <w:pPr>
        <w:jc w:val="both"/>
      </w:pPr>
      <w:r>
        <w:t>Klubben har i 201</w:t>
      </w:r>
      <w:r w:rsidR="00CE52AA">
        <w:t>4</w:t>
      </w:r>
      <w:r>
        <w:t xml:space="preserve"> </w:t>
      </w:r>
      <w:r w:rsidR="00CE52AA">
        <w:t xml:space="preserve">ikke </w:t>
      </w:r>
      <w:r>
        <w:t>arrangert Grønt Kort kurs</w:t>
      </w:r>
      <w:r w:rsidR="00CE52AA">
        <w:t>, da Oslo og Akershus Idrettskrets har arrangert flere kurs hvor våre medlemmer har deltatt</w:t>
      </w:r>
      <w:r>
        <w:t xml:space="preserve">. </w:t>
      </w:r>
      <w:r w:rsidR="00CE52AA">
        <w:t>ERK arrangerte sammen med EKT Rideskole og H</w:t>
      </w:r>
      <w:r w:rsidR="003C14E9">
        <w:t>u</w:t>
      </w:r>
      <w:r w:rsidR="00CE52AA">
        <w:t>sdyrpark rideknappen V</w:t>
      </w:r>
      <w:r w:rsidR="00587CB2">
        <w:t xml:space="preserve"> i mars</w:t>
      </w:r>
      <w:r w:rsidR="00CE52AA">
        <w:t xml:space="preserve">. </w:t>
      </w:r>
    </w:p>
    <w:p w:rsidR="00B4149F" w:rsidRDefault="00B4149F">
      <w:pPr>
        <w:jc w:val="both"/>
        <w:rPr>
          <w:b/>
          <w:bCs/>
        </w:rPr>
      </w:pPr>
      <w:r>
        <w:br/>
      </w:r>
      <w:r>
        <w:rPr>
          <w:b/>
          <w:bCs/>
        </w:rPr>
        <w:t>Teknisk personell:</w:t>
      </w:r>
    </w:p>
    <w:p w:rsidR="0069774B" w:rsidRDefault="00B4149F">
      <w:pPr>
        <w:jc w:val="both"/>
      </w:pPr>
      <w:r>
        <w:t>Klubbens tekniske personell</w:t>
      </w:r>
      <w:r w:rsidR="00CE52AA">
        <w:t xml:space="preserve"> </w:t>
      </w:r>
      <w:r>
        <w:t xml:space="preserve">har praktisert som teknisk personell på både klubb- og distriktsstevner i sprang og </w:t>
      </w:r>
      <w:r w:rsidRPr="003C14E9">
        <w:t xml:space="preserve">dressur, samt </w:t>
      </w:r>
      <w:r w:rsidR="0046199F" w:rsidRPr="003C14E9">
        <w:t>L</w:t>
      </w:r>
      <w:r w:rsidRPr="003C14E9">
        <w:t>-stevne i kjøring.</w:t>
      </w:r>
    </w:p>
    <w:p w:rsidR="00587CB2" w:rsidRDefault="0069774B">
      <w:pPr>
        <w:jc w:val="both"/>
      </w:pPr>
      <w:r w:rsidDel="0069774B">
        <w:t xml:space="preserve"> </w:t>
      </w:r>
      <w:r w:rsidR="00B4149F">
        <w:br/>
      </w:r>
      <w:r w:rsidR="00B4149F">
        <w:rPr>
          <w:b/>
          <w:bCs/>
        </w:rPr>
        <w:t>Anlegg/dugnader:</w:t>
      </w:r>
      <w:r w:rsidR="00B4149F">
        <w:rPr>
          <w:b/>
          <w:bCs/>
        </w:rPr>
        <w:br/>
      </w:r>
      <w:r w:rsidR="00B4149F" w:rsidRPr="004A4969">
        <w:t xml:space="preserve">I forbindelse med Utsikten </w:t>
      </w:r>
      <w:r w:rsidR="00587CB2">
        <w:t xml:space="preserve">Open stevnet </w:t>
      </w:r>
      <w:r w:rsidR="00B4149F" w:rsidRPr="004A4969">
        <w:t xml:space="preserve">i mai ble det arrangert dugnad for å klargjøre anlegget. </w:t>
      </w:r>
      <w:r w:rsidR="003D72DC" w:rsidRPr="004A4969">
        <w:t>Underlaget fungerte fint etter det arbeidet som ble utført h</w:t>
      </w:r>
      <w:r w:rsidR="00B4149F" w:rsidRPr="004A4969">
        <w:t>østen 2013</w:t>
      </w:r>
      <w:r w:rsidR="003D72DC" w:rsidRPr="004A4969">
        <w:t xml:space="preserve">. </w:t>
      </w:r>
      <w:r w:rsidR="00587CB2">
        <w:t xml:space="preserve">Styret gjennomførte også dugnad på anlegget på høsten. </w:t>
      </w:r>
    </w:p>
    <w:p w:rsidR="00B4149F" w:rsidRDefault="00B4149F">
      <w:pPr>
        <w:jc w:val="both"/>
      </w:pPr>
      <w:r>
        <w:rPr>
          <w:b/>
          <w:bCs/>
        </w:rPr>
        <w:br/>
      </w:r>
      <w:r>
        <w:t>Som tidligere år har vi hatt vakthold på området i vårsesongen. Det har ikke vært noe hærverk på anlegget, men mer aktivitet i parken tilsier at anlegget bør følges opp jevnlig.</w:t>
      </w:r>
    </w:p>
    <w:p w:rsidR="00B4149F" w:rsidRDefault="00B4149F">
      <w:pPr>
        <w:jc w:val="both"/>
        <w:rPr>
          <w:b/>
          <w:bCs/>
        </w:rPr>
      </w:pPr>
      <w:r>
        <w:br/>
      </w:r>
      <w:r>
        <w:rPr>
          <w:b/>
          <w:bCs/>
        </w:rPr>
        <w:t>Samarbeid med EKT Rideskole:</w:t>
      </w:r>
    </w:p>
    <w:p w:rsidR="00B4149F" w:rsidRDefault="003D72DC">
      <w:pPr>
        <w:jc w:val="both"/>
      </w:pPr>
      <w:r>
        <w:t>Klubben har i 2014 arrangert Rideknappen V i samarbeid med EKT. Dette er et viktig tilbud til våre medlemmer, som også er nyttig for rideskoleelevene. Det fungerte fint å bruke EKTs anlegg og hester, samt ressurspersoner fra både EKT og klubben. Årets julemøte ble også arrangert på EKT, i sammenheng med deres jubileumsjuleshow.</w:t>
      </w:r>
    </w:p>
    <w:p w:rsidR="00B4149F" w:rsidRDefault="0069774B" w:rsidP="00B4149F">
      <w:pPr>
        <w:jc w:val="both"/>
      </w:pPr>
      <w:r w:rsidRPr="003C14E9">
        <w:t xml:space="preserve">I </w:t>
      </w:r>
      <w:r w:rsidR="00B4149F">
        <w:t xml:space="preserve">november arrangerte ERK uttaksstevne til FERD Rideskolecup </w:t>
      </w:r>
      <w:r w:rsidR="00B63C2D">
        <w:t xml:space="preserve">på rideskolen </w:t>
      </w:r>
      <w:r w:rsidR="00B4149F">
        <w:t xml:space="preserve">hvor to ryttere ble kvalifisert til å ri kretskvalifiseringen </w:t>
      </w:r>
      <w:r w:rsidR="00CE52AA">
        <w:t>på Stovner</w:t>
      </w:r>
      <w:r w:rsidR="00B4149F">
        <w:t xml:space="preserve"> i januar 201</w:t>
      </w:r>
      <w:r w:rsidR="00CE52AA">
        <w:t>5</w:t>
      </w:r>
      <w:r w:rsidR="00B4149F">
        <w:t xml:space="preserve">. </w:t>
      </w:r>
      <w:r w:rsidR="003D72DC">
        <w:t xml:space="preserve">Dette er et veldig positivt arrangement både for klubben og rideskolen. </w:t>
      </w:r>
      <w:r w:rsidR="00587CB2">
        <w:t xml:space="preserve">ERK og EKT kvalifiserte en rytter videre fra den regionale finalen til 2014 finalen i FERD Rideskolecup. Selve finalen ble arrangert på AEG. Synnøve Rebne var en flott representant for klubben og rideskolen og fikk med seg nyttig stevneerfaring.  </w:t>
      </w:r>
    </w:p>
    <w:p w:rsidR="00B4149F" w:rsidRDefault="00B4149F" w:rsidP="00587CB2">
      <w:pPr>
        <w:jc w:val="both"/>
      </w:pPr>
    </w:p>
    <w:p w:rsidR="00B4149F" w:rsidRDefault="00B4149F">
      <w:pPr>
        <w:jc w:val="both"/>
      </w:pPr>
    </w:p>
    <w:p w:rsidR="00B4149F" w:rsidRDefault="00B4149F">
      <w:pPr>
        <w:pStyle w:val="Heading1"/>
        <w:jc w:val="both"/>
      </w:pPr>
      <w:r>
        <w:t xml:space="preserve"> Stevner</w:t>
      </w:r>
    </w:p>
    <w:p w:rsidR="00B4149F" w:rsidRDefault="00B4149F">
      <w:pPr>
        <w:ind w:firstLine="284"/>
        <w:jc w:val="both"/>
      </w:pPr>
      <w:r>
        <w:t>Det har i 201</w:t>
      </w:r>
      <w:r w:rsidR="003D72DC">
        <w:t>4</w:t>
      </w:r>
      <w:r>
        <w:t xml:space="preserve"> vært avholdt:</w:t>
      </w:r>
    </w:p>
    <w:p w:rsidR="00B4149F" w:rsidRDefault="00B4149F">
      <w:pPr>
        <w:ind w:firstLine="284"/>
        <w:jc w:val="both"/>
      </w:pPr>
    </w:p>
    <w:p w:rsidR="00B4149F" w:rsidRDefault="00B4149F">
      <w:pPr>
        <w:ind w:firstLine="284"/>
        <w:jc w:val="both"/>
      </w:pPr>
      <w:r>
        <w:t>1 klubbstevne i dressur</w:t>
      </w:r>
    </w:p>
    <w:p w:rsidR="0046199F" w:rsidRDefault="0046199F">
      <w:pPr>
        <w:ind w:left="284"/>
        <w:jc w:val="both"/>
        <w:rPr>
          <w:color w:val="000000"/>
        </w:rPr>
      </w:pPr>
      <w:r>
        <w:rPr>
          <w:color w:val="000000"/>
        </w:rPr>
        <w:t xml:space="preserve">1 </w:t>
      </w:r>
      <w:r w:rsidR="0069774B">
        <w:rPr>
          <w:color w:val="000000"/>
        </w:rPr>
        <w:t>D</w:t>
      </w:r>
      <w:r w:rsidR="003C14E9">
        <w:rPr>
          <w:color w:val="000000"/>
        </w:rPr>
        <w:t>-stevne i dressur</w:t>
      </w:r>
    </w:p>
    <w:p w:rsidR="00B4149F" w:rsidRDefault="00B63C2D">
      <w:pPr>
        <w:ind w:left="284"/>
        <w:jc w:val="both"/>
        <w:rPr>
          <w:color w:val="000000"/>
        </w:rPr>
      </w:pPr>
      <w:r>
        <w:rPr>
          <w:color w:val="000000"/>
        </w:rPr>
        <w:t>1 distrikt</w:t>
      </w:r>
      <w:r w:rsidR="00B4149F">
        <w:rPr>
          <w:color w:val="000000"/>
        </w:rPr>
        <w:t xml:space="preserve">stevne i sprang </w:t>
      </w:r>
      <w:r w:rsidR="003D72DC">
        <w:rPr>
          <w:color w:val="000000"/>
        </w:rPr>
        <w:t>– Utsikten Open</w:t>
      </w:r>
    </w:p>
    <w:p w:rsidR="00B4149F" w:rsidRDefault="00B4149F">
      <w:pPr>
        <w:ind w:left="284"/>
        <w:jc w:val="both"/>
        <w:rPr>
          <w:color w:val="000000"/>
        </w:rPr>
      </w:pPr>
      <w:r>
        <w:rPr>
          <w:color w:val="000000"/>
        </w:rPr>
        <w:t>1 kvalifiseringsstevne i FERD-rideskolecup</w:t>
      </w:r>
    </w:p>
    <w:p w:rsidR="003D72DC" w:rsidRDefault="003C14E9">
      <w:pPr>
        <w:ind w:left="284"/>
        <w:jc w:val="both"/>
        <w:rPr>
          <w:color w:val="000000"/>
        </w:rPr>
      </w:pPr>
      <w:r>
        <w:rPr>
          <w:color w:val="000000"/>
        </w:rPr>
        <w:t xml:space="preserve">1 </w:t>
      </w:r>
      <w:r w:rsidR="0046199F">
        <w:rPr>
          <w:color w:val="000000"/>
        </w:rPr>
        <w:t xml:space="preserve">Dressurkjørestevne </w:t>
      </w:r>
    </w:p>
    <w:p w:rsidR="00B4149F" w:rsidRDefault="00B4149F">
      <w:pPr>
        <w:ind w:left="284"/>
        <w:jc w:val="both"/>
      </w:pPr>
      <w:r>
        <w:rPr>
          <w:color w:val="000000"/>
        </w:rPr>
        <w:br/>
      </w:r>
      <w:r>
        <w:t>Ansvar for stevnene har vært fordelt på styrets medlemmer, samt andre frivillige.</w:t>
      </w:r>
    </w:p>
    <w:p w:rsidR="00B4149F" w:rsidRDefault="00B4149F" w:rsidP="00B63C2D"/>
    <w:p w:rsidR="00B4149F" w:rsidRDefault="00B4149F">
      <w:pPr>
        <w:pStyle w:val="Heading1"/>
      </w:pPr>
      <w:r>
        <w:t>Sportslige resultater</w:t>
      </w: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>Klubbmesterskap</w:t>
      </w:r>
    </w:p>
    <w:p w:rsidR="00B4149F" w:rsidRDefault="0069774B">
      <w:pPr>
        <w:ind w:firstLine="284"/>
      </w:pPr>
      <w:r>
        <w:t xml:space="preserve">Årets klubbmesterskap ble avlyst grunnet for få </w:t>
      </w:r>
      <w:r w:rsidR="00F95824">
        <w:t>påmeldte</w:t>
      </w:r>
      <w:r>
        <w:t xml:space="preserve">. </w:t>
      </w:r>
    </w:p>
    <w:p w:rsidR="0069774B" w:rsidRDefault="0069774B">
      <w:pPr>
        <w:ind w:firstLine="284"/>
      </w:pPr>
    </w:p>
    <w:p w:rsidR="00944328" w:rsidRDefault="00944328">
      <w:pPr>
        <w:ind w:left="284"/>
        <w:rPr>
          <w:b/>
        </w:rPr>
      </w:pPr>
    </w:p>
    <w:p w:rsidR="00B4149F" w:rsidRDefault="00B4149F">
      <w:pPr>
        <w:pStyle w:val="Heading2"/>
        <w:rPr>
          <w:i w:val="0"/>
          <w:iCs w:val="0"/>
        </w:rPr>
      </w:pPr>
      <w:r>
        <w:rPr>
          <w:i w:val="0"/>
          <w:iCs w:val="0"/>
        </w:rPr>
        <w:t xml:space="preserve">Andre </w:t>
      </w:r>
      <w:r w:rsidR="008B3AD3">
        <w:rPr>
          <w:i w:val="0"/>
          <w:iCs w:val="0"/>
        </w:rPr>
        <w:t>resultater</w:t>
      </w:r>
      <w:r>
        <w:rPr>
          <w:i w:val="0"/>
          <w:iCs w:val="0"/>
        </w:rPr>
        <w:t xml:space="preserve"> 201</w:t>
      </w:r>
      <w:r w:rsidR="00944328">
        <w:rPr>
          <w:i w:val="0"/>
          <w:iCs w:val="0"/>
        </w:rPr>
        <w:t>4</w:t>
      </w:r>
    </w:p>
    <w:p w:rsidR="00B4149F" w:rsidRDefault="00B4149F">
      <w:pPr>
        <w:ind w:left="284"/>
        <w:rPr>
          <w:b/>
          <w:bCs/>
        </w:rPr>
      </w:pPr>
      <w:r>
        <w:rPr>
          <w:b/>
          <w:bCs/>
        </w:rPr>
        <w:t>Kjøring:</w:t>
      </w:r>
    </w:p>
    <w:p w:rsidR="0046199F" w:rsidRDefault="0046199F" w:rsidP="00B4149F">
      <w:pPr>
        <w:ind w:left="284"/>
      </w:pPr>
      <w:r>
        <w:t>Ekeberg rideklubbs kusker har i 2014 representert klubben på en rekke stevner i inn- og utland med gode plasseringer. Merete Louise Sandem fikk bronse i NM kjøring samt vant lagkonkurransen (ikke NM-klasse) sammen med Wenche Johannesen. Ved VM for enbet hest i Iszak i Ungarn hadde vi to Ekebergkusker på laget, Wenche Johannesen og Linn Støkken Nielsen. Laget tok en historisk femteplass, samt at Wenche Johannesen tok andreplass i maraton.</w:t>
      </w:r>
    </w:p>
    <w:p w:rsidR="00B4149F" w:rsidRDefault="00B4149F" w:rsidP="00B4149F"/>
    <w:p w:rsidR="00B4149F" w:rsidRDefault="00B4149F">
      <w:pPr>
        <w:ind w:left="284"/>
        <w:rPr>
          <w:b/>
          <w:bCs/>
        </w:rPr>
      </w:pPr>
      <w:r>
        <w:rPr>
          <w:b/>
          <w:bCs/>
        </w:rPr>
        <w:t xml:space="preserve">Sprang: 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Ekeberg rideklubbs sprangryttere har i 2014 vært representert på elitestevner og internasjonale stevner rundt i Europa og fått mange gode plasseringer: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Arctic Equestrian Games, Norge: Helén Norheim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color w:val="1A1A1A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Springtour, Norge: Jasmina Lie, K</w:t>
      </w:r>
      <w:r w:rsidR="002B0E6A" w:rsidRPr="000B5BBF">
        <w:rPr>
          <w:rFonts w:cs="Arial"/>
          <w:color w:val="1A1A1A"/>
          <w:szCs w:val="26"/>
          <w:lang w:val="en-US" w:eastAsia="en-US"/>
        </w:rPr>
        <w:t xml:space="preserve">aroline Olsen, Benedicte Seland, </w:t>
      </w:r>
      <w:r w:rsidRPr="000B5BBF">
        <w:rPr>
          <w:rFonts w:cs="Arial"/>
          <w:color w:val="1A1A1A"/>
          <w:szCs w:val="26"/>
          <w:lang w:val="en-US" w:eastAsia="en-US"/>
        </w:rPr>
        <w:t xml:space="preserve">Nielsen, </w:t>
      </w:r>
      <w:r w:rsidR="002B0E6A" w:rsidRPr="000B5BBF">
        <w:rPr>
          <w:rFonts w:cs="Arial"/>
          <w:color w:val="1A1A1A"/>
          <w:szCs w:val="26"/>
          <w:lang w:val="en-US" w:eastAsia="en-US"/>
        </w:rPr>
        <w:t xml:space="preserve">Silje Julie Rørslett Johansson, </w:t>
      </w:r>
      <w:r w:rsidRPr="000B5BBF">
        <w:rPr>
          <w:rFonts w:cs="Arial"/>
          <w:color w:val="1A1A1A"/>
          <w:szCs w:val="26"/>
          <w:lang w:val="en-US" w:eastAsia="en-US"/>
        </w:rPr>
        <w:t>Heidi Englund og Helén Norheim 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Hickstead, England: Linn Kvernes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CSI* Eindhoven, Nederland: Linn Kvernes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NM unghest: Heidi Englund</w:t>
      </w:r>
    </w:p>
    <w:p w:rsidR="0069774B" w:rsidRPr="000B5BBF" w:rsidRDefault="0069774B" w:rsidP="0069774B">
      <w:pPr>
        <w:widowControl w:val="0"/>
        <w:suppressAutoHyphens w:val="0"/>
        <w:autoSpaceDE w:val="0"/>
        <w:autoSpaceDN w:val="0"/>
        <w:adjustRightInd w:val="0"/>
        <w:rPr>
          <w:rFonts w:cs="Arial"/>
          <w:szCs w:val="26"/>
          <w:lang w:val="en-US" w:eastAsia="en-US"/>
        </w:rPr>
      </w:pPr>
      <w:r w:rsidRPr="000B5BBF">
        <w:rPr>
          <w:rFonts w:cs="Arial"/>
          <w:color w:val="1A1A1A"/>
          <w:szCs w:val="26"/>
          <w:lang w:val="en-US" w:eastAsia="en-US"/>
        </w:rPr>
        <w:t>NM senior: Helén Norheim</w:t>
      </w:r>
    </w:p>
    <w:p w:rsidR="00B4149F" w:rsidRDefault="0069774B" w:rsidP="00B4149F">
      <w:r w:rsidRPr="000B5BBF">
        <w:rPr>
          <w:rFonts w:cs="Arial"/>
          <w:color w:val="1A1A1A"/>
          <w:szCs w:val="26"/>
          <w:lang w:val="en-US" w:eastAsia="en-US"/>
        </w:rPr>
        <w:t>Innendørs NM: Heidi Englund og Helén Norheim</w:t>
      </w:r>
    </w:p>
    <w:p w:rsidR="002B0E6A" w:rsidRDefault="002B0E6A">
      <w:pPr>
        <w:ind w:left="284"/>
        <w:rPr>
          <w:b/>
        </w:rPr>
      </w:pPr>
    </w:p>
    <w:p w:rsidR="00B4149F" w:rsidRDefault="00B4149F">
      <w:pPr>
        <w:ind w:left="284"/>
        <w:rPr>
          <w:b/>
        </w:rPr>
      </w:pPr>
    </w:p>
    <w:p w:rsidR="00145F1A" w:rsidRDefault="00B4149F" w:rsidP="0069774B">
      <w:pPr>
        <w:ind w:left="284"/>
      </w:pPr>
      <w:r>
        <w:rPr>
          <w:b/>
        </w:rPr>
        <w:t xml:space="preserve">Distanse: </w:t>
      </w:r>
    </w:p>
    <w:p w:rsidR="001A17F9" w:rsidRDefault="001A17F9" w:rsidP="001A17F9">
      <w:pPr>
        <w:ind w:left="284"/>
      </w:pPr>
      <w:r>
        <w:t>Ekeberg rideklubb har gjort det svært godt på juniorsiden i  distanse i 2014.</w:t>
      </w:r>
    </w:p>
    <w:p w:rsidR="001A17F9" w:rsidRDefault="001A17F9" w:rsidP="001A17F9">
      <w:pPr>
        <w:ind w:left="284"/>
      </w:pPr>
      <w:r w:rsidRPr="001A17F9">
        <w:t>Juniorrytter Gina Holby og PL Sharif</w:t>
      </w:r>
      <w:r>
        <w:t xml:space="preserve"> ox red sitt første FEI ritt CEI</w:t>
      </w:r>
      <w:r w:rsidRPr="001A17F9">
        <w:t xml:space="preserve">* 8 mil i Sverige, Skåne 31 mai og var dermed kvalifisert til å ri Nordisk. De ble tatt ut til juniorlandslaget for Norge i Nordisk </w:t>
      </w:r>
      <w:r>
        <w:t>Baltisk mesterskap CEI</w:t>
      </w:r>
      <w:r w:rsidRPr="001A17F9">
        <w:t>* i Froland 28</w:t>
      </w:r>
      <w:r>
        <w:t>.</w:t>
      </w:r>
      <w:r w:rsidRPr="001A17F9">
        <w:t xml:space="preserve"> juni og red til norsk lag gull og 4</w:t>
      </w:r>
      <w:r>
        <w:t>.</w:t>
      </w:r>
      <w:r w:rsidRPr="001A17F9">
        <w:t xml:space="preserve"> plass individuelt.</w:t>
      </w:r>
    </w:p>
    <w:p w:rsidR="001A17F9" w:rsidRDefault="001A17F9" w:rsidP="001A17F9">
      <w:pPr>
        <w:ind w:left="284"/>
      </w:pPr>
      <w:r>
        <w:rPr>
          <w:b/>
        </w:rPr>
        <w:br/>
      </w:r>
      <w:r>
        <w:rPr>
          <w:noProof/>
          <w:lang w:val="en-US" w:eastAsia="en-US"/>
        </w:rPr>
        <w:drawing>
          <wp:inline distT="0" distB="0" distL="0" distR="0">
            <wp:extent cx="4467225" cy="3267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F9" w:rsidRDefault="001A17F9" w:rsidP="001A17F9">
      <w:pPr>
        <w:ind w:left="284"/>
      </w:pPr>
    </w:p>
    <w:p w:rsidR="001A17F9" w:rsidRPr="00FB6B08" w:rsidRDefault="001A17F9" w:rsidP="001A17F9">
      <w:pPr>
        <w:ind w:left="284"/>
        <w:rPr>
          <w:b/>
        </w:rPr>
      </w:pPr>
      <w:r>
        <w:t xml:space="preserve">Gina representerte Ekebergs juniorer på rytterforbundets Sportsforum januar 2015 og mottok der 3 plass i </w:t>
      </w:r>
      <w:r w:rsidRPr="00FB6B08">
        <w:t>Championat junior/unge ryttere</w:t>
      </w:r>
      <w:r>
        <w:t xml:space="preserve"> for 2014.</w:t>
      </w:r>
    </w:p>
    <w:p w:rsidR="001A17F9" w:rsidRDefault="001A17F9" w:rsidP="001A17F9">
      <w:pPr>
        <w:ind w:firstLine="284"/>
      </w:pPr>
    </w:p>
    <w:p w:rsidR="001A17F9" w:rsidRDefault="001A17F9" w:rsidP="001A17F9">
      <w:pPr>
        <w:ind w:firstLine="284"/>
      </w:pPr>
      <w:r>
        <w:rPr>
          <w:noProof/>
          <w:lang w:val="en-US" w:eastAsia="en-US"/>
        </w:rPr>
        <w:drawing>
          <wp:inline distT="0" distB="0" distL="0" distR="0">
            <wp:extent cx="3981450" cy="21879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18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F9" w:rsidRDefault="001A17F9" w:rsidP="001A17F9">
      <w:pPr>
        <w:ind w:firstLine="284"/>
      </w:pPr>
    </w:p>
    <w:p w:rsidR="001A17F9" w:rsidRDefault="001A17F9" w:rsidP="001A17F9">
      <w:pPr>
        <w:rPr>
          <w:b/>
        </w:rPr>
      </w:pPr>
    </w:p>
    <w:p w:rsidR="001A17F9" w:rsidRPr="001A17F9" w:rsidRDefault="001A17F9" w:rsidP="001A17F9">
      <w:r w:rsidRPr="001A17F9">
        <w:t>Matilde Brandt og Merethe Holby deltok i clear round klasse på «Officersrittet». Merethe Holby og Sharifs beste plassering i 2014 var 1. plass på 6 mils ritt i Råde i september.</w:t>
      </w:r>
    </w:p>
    <w:p w:rsidR="00B4149F" w:rsidRPr="00547CA3" w:rsidRDefault="00B4149F" w:rsidP="00145F1A">
      <w:pPr>
        <w:ind w:left="284"/>
      </w:pPr>
      <w:r w:rsidRPr="00547CA3">
        <w:br/>
      </w:r>
    </w:p>
    <w:p w:rsidR="00B4149F" w:rsidRDefault="00B4149F">
      <w:pPr>
        <w:pStyle w:val="Heading1"/>
      </w:pPr>
      <w:r>
        <w:t>Treninger</w:t>
      </w:r>
    </w:p>
    <w:p w:rsidR="00B4149F" w:rsidRDefault="00B4149F"/>
    <w:p w:rsidR="00B4149F" w:rsidRDefault="00B4149F" w:rsidP="00B63C2D">
      <w:pPr>
        <w:rPr>
          <w:b/>
        </w:rPr>
      </w:pPr>
      <w:r>
        <w:rPr>
          <w:b/>
        </w:rPr>
        <w:t>Kjøring:</w:t>
      </w:r>
    </w:p>
    <w:p w:rsidR="00B63C2D" w:rsidRDefault="00B4149F" w:rsidP="00B63C2D">
      <w:pPr>
        <w:rPr>
          <w:color w:val="000000"/>
        </w:rPr>
      </w:pPr>
      <w:r>
        <w:t xml:space="preserve">Det har vært </w:t>
      </w:r>
      <w:r w:rsidRPr="003C14E9">
        <w:t>arrangert krets- og landslagstreninger</w:t>
      </w:r>
      <w:r>
        <w:t xml:space="preserve"> i kjøring på anlegget på Utsikten</w:t>
      </w:r>
      <w:r>
        <w:rPr>
          <w:color w:val="000000"/>
        </w:rPr>
        <w:t>.</w:t>
      </w:r>
    </w:p>
    <w:p w:rsidR="0046199F" w:rsidRDefault="0046199F" w:rsidP="00B63C2D">
      <w:pPr>
        <w:rPr>
          <w:color w:val="000000"/>
        </w:rPr>
      </w:pPr>
      <w:r>
        <w:rPr>
          <w:color w:val="000000"/>
        </w:rPr>
        <w:t xml:space="preserve">Det ble arrangert kretstrening 31.mai i forkant av </w:t>
      </w:r>
      <w:r w:rsidR="00145F1A">
        <w:rPr>
          <w:color w:val="000000"/>
        </w:rPr>
        <w:t xml:space="preserve">stevnet </w:t>
      </w:r>
      <w:r w:rsidR="002B0E6A">
        <w:rPr>
          <w:color w:val="000000"/>
        </w:rPr>
        <w:t>1.</w:t>
      </w:r>
      <w:r w:rsidR="00145F1A">
        <w:rPr>
          <w:color w:val="000000"/>
        </w:rPr>
        <w:t xml:space="preserve">juni med Wenche Johannesen og Lene Kragh som instruktører. Det har i tillegg vært avholdt treninger med Christer Pålsson hvor flere av kuskene i elitegruppa har vært med og trent. </w:t>
      </w:r>
      <w:r w:rsidR="002B0E6A">
        <w:rPr>
          <w:color w:val="000000"/>
        </w:rPr>
        <w:t>Kuskene</w:t>
      </w:r>
      <w:r w:rsidR="00145F1A">
        <w:rPr>
          <w:color w:val="000000"/>
        </w:rPr>
        <w:t xml:space="preserve"> setter stor pris på å få trent på bane i full størrelse (40x100 m), ettersom det ikke er mange steder </w:t>
      </w:r>
      <w:r w:rsidR="002B0E6A">
        <w:rPr>
          <w:color w:val="000000"/>
        </w:rPr>
        <w:t>de</w:t>
      </w:r>
      <w:r w:rsidR="00145F1A">
        <w:rPr>
          <w:color w:val="000000"/>
        </w:rPr>
        <w:t xml:space="preserve"> har mulighet til det.</w:t>
      </w:r>
      <w:bookmarkStart w:id="0" w:name="_GoBack"/>
      <w:bookmarkEnd w:id="0"/>
    </w:p>
    <w:p w:rsidR="00B63C2D" w:rsidRDefault="00B63C2D" w:rsidP="00B63C2D">
      <w:pPr>
        <w:ind w:left="284" w:hanging="142"/>
        <w:rPr>
          <w:color w:val="000000"/>
        </w:rPr>
      </w:pPr>
    </w:p>
    <w:p w:rsidR="00B63C2D" w:rsidRDefault="00B63C2D" w:rsidP="00B63C2D">
      <w:pPr>
        <w:rPr>
          <w:color w:val="000000"/>
        </w:rPr>
      </w:pPr>
    </w:p>
    <w:p w:rsidR="00B63C2D" w:rsidRDefault="008B3AD3" w:rsidP="00B63C2D">
      <w:pPr>
        <w:pStyle w:val="Heading1"/>
      </w:pPr>
      <w:r>
        <w:t>Sammendrag</w:t>
      </w:r>
    </w:p>
    <w:p w:rsidR="00B4149F" w:rsidRPr="00B63C2D" w:rsidRDefault="00B4149F" w:rsidP="00B63C2D">
      <w:pPr>
        <w:ind w:left="142"/>
        <w:rPr>
          <w:color w:val="000000"/>
        </w:rPr>
      </w:pPr>
      <w:r w:rsidRPr="00B63C2D">
        <w:rPr>
          <w:bCs/>
        </w:rPr>
        <w:t>Våre medlemmer deltar i alle grener innenfor vår i</w:t>
      </w:r>
      <w:r w:rsidR="00B63C2D">
        <w:rPr>
          <w:bCs/>
        </w:rPr>
        <w:t xml:space="preserve">drett, innenlands og utenlands. </w:t>
      </w:r>
      <w:r w:rsidRPr="00B63C2D">
        <w:rPr>
          <w:bCs/>
        </w:rPr>
        <w:t>Klubbens sportslige resultater er gode, særlig innen distanse, kjøring og sprang.</w:t>
      </w:r>
    </w:p>
    <w:p w:rsidR="00B4149F" w:rsidRDefault="00B4149F">
      <w:pPr>
        <w:pStyle w:val="Heading1"/>
        <w:numPr>
          <w:ilvl w:val="0"/>
          <w:numId w:val="0"/>
        </w:numPr>
        <w:ind w:left="28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</w:rPr>
        <w:t xml:space="preserve"> </w:t>
      </w:r>
    </w:p>
    <w:p w:rsidR="00B4149F" w:rsidRDefault="00B4149F">
      <w:pPr>
        <w:pStyle w:val="Heading1"/>
        <w:numPr>
          <w:ilvl w:val="0"/>
          <w:numId w:val="0"/>
        </w:numPr>
        <w:ind w:left="1440" w:firstLine="72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Styret i Ekeberg Rideklubb</w:t>
      </w:r>
    </w:p>
    <w:p w:rsidR="00B4149F" w:rsidRDefault="00B4149F">
      <w:pPr>
        <w:pStyle w:val="Heading1"/>
        <w:numPr>
          <w:ilvl w:val="0"/>
          <w:numId w:val="0"/>
        </w:numPr>
        <w:ind w:left="1440" w:firstLine="72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/>
          <w:b w:val="0"/>
          <w:bCs w:val="0"/>
          <w:sz w:val="24"/>
          <w:szCs w:val="24"/>
        </w:rPr>
        <w:br/>
      </w:r>
    </w:p>
    <w:p w:rsidR="00B4149F" w:rsidRDefault="00B4149F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Merete Louise Sandem</w:t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Helen Norheim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br/>
        <w:t xml:space="preserve">     Leder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               Nestleder</w:t>
      </w:r>
    </w:p>
    <w:p w:rsidR="00B4149F" w:rsidRDefault="00B4149F">
      <w:pPr>
        <w:pStyle w:val="Heading1"/>
        <w:numPr>
          <w:ilvl w:val="0"/>
          <w:numId w:val="0"/>
        </w:numPr>
        <w:rPr>
          <w:rFonts w:ascii="Arial" w:hAnsi="Arial"/>
          <w:sz w:val="28"/>
        </w:rPr>
      </w:pPr>
    </w:p>
    <w:p w:rsidR="00B4149F" w:rsidRDefault="00B4149F">
      <w:pPr>
        <w:pStyle w:val="Heading1"/>
        <w:numPr>
          <w:ilvl w:val="0"/>
          <w:numId w:val="0"/>
        </w:numPr>
        <w:rPr>
          <w:rFonts w:ascii="Arial" w:hAnsi="Arial"/>
          <w:sz w:val="28"/>
        </w:rPr>
      </w:pPr>
    </w:p>
    <w:p w:rsidR="00B4149F" w:rsidRDefault="00B4149F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Hilde Hallre Le Tissier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Merethe Holby</w:t>
      </w:r>
      <w:r>
        <w:rPr>
          <w:rFonts w:ascii="Times New Roman" w:hAnsi="Times New Roman"/>
          <w:b w:val="0"/>
          <w:bCs w:val="0"/>
          <w:sz w:val="24"/>
          <w:szCs w:val="24"/>
        </w:rPr>
        <w:br/>
        <w:t xml:space="preserve">   Styremedlem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  <w:t>Styremedlem</w:t>
      </w:r>
    </w:p>
    <w:p w:rsidR="00B4149F" w:rsidRDefault="00B4149F">
      <w:pPr>
        <w:pStyle w:val="Heading1"/>
        <w:numPr>
          <w:ilvl w:val="0"/>
          <w:numId w:val="0"/>
        </w:numPr>
        <w:rPr>
          <w:rFonts w:ascii="Arial" w:hAnsi="Arial"/>
          <w:sz w:val="28"/>
        </w:rPr>
      </w:pPr>
    </w:p>
    <w:p w:rsidR="00B4149F" w:rsidRDefault="00B4149F">
      <w:pPr>
        <w:pStyle w:val="Heading1"/>
        <w:numPr>
          <w:ilvl w:val="0"/>
          <w:numId w:val="0"/>
        </w:numPr>
        <w:rPr>
          <w:rFonts w:ascii="Arial" w:hAnsi="Arial"/>
          <w:sz w:val="28"/>
        </w:rPr>
      </w:pPr>
    </w:p>
    <w:p w:rsidR="00B4149F" w:rsidRDefault="00B4149F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Heidi Englund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br/>
        <w:t xml:space="preserve">   Styremedlem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  <w:t xml:space="preserve">  </w:t>
      </w:r>
    </w:p>
    <w:p w:rsidR="00B4149F" w:rsidRDefault="00B4149F">
      <w:pPr>
        <w:pStyle w:val="Heading1"/>
        <w:numPr>
          <w:ilvl w:val="0"/>
          <w:numId w:val="0"/>
        </w:numPr>
      </w:pPr>
    </w:p>
    <w:p w:rsidR="00B4149F" w:rsidRDefault="00B4149F">
      <w:pPr>
        <w:pStyle w:val="Heading1"/>
        <w:numPr>
          <w:ilvl w:val="0"/>
          <w:numId w:val="0"/>
        </w:numPr>
        <w:rPr>
          <w:rFonts w:ascii="Arial" w:hAnsi="Arial"/>
          <w:sz w:val="28"/>
        </w:rPr>
      </w:pPr>
    </w:p>
    <w:p w:rsidR="00B4149F" w:rsidRDefault="00B4149F">
      <w:pPr>
        <w:rPr>
          <w:kern w:val="1"/>
        </w:rPr>
      </w:pPr>
      <w:r>
        <w:rPr>
          <w:kern w:val="1"/>
        </w:rPr>
        <w:t>Wenche Kvernes</w:t>
      </w:r>
      <w:r>
        <w:tab/>
      </w:r>
      <w:r>
        <w:tab/>
      </w:r>
      <w:r>
        <w:tab/>
        <w:t>Nancy Nyquist</w:t>
      </w:r>
      <w:r>
        <w:br/>
      </w:r>
      <w:r>
        <w:rPr>
          <w:kern w:val="1"/>
        </w:rPr>
        <w:t xml:space="preserve">      Kasserer</w:t>
      </w:r>
      <w:r>
        <w:tab/>
      </w:r>
      <w:r>
        <w:tab/>
      </w:r>
      <w:r>
        <w:tab/>
      </w:r>
      <w:r>
        <w:tab/>
      </w:r>
      <w:r>
        <w:rPr>
          <w:kern w:val="1"/>
        </w:rPr>
        <w:t xml:space="preserve">     Sekretær</w:t>
      </w:r>
    </w:p>
    <w:p w:rsidR="00B4149F" w:rsidRDefault="00B4149F"/>
    <w:sectPr w:rsidR="00B4149F" w:rsidSect="00FC7A3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6" w:right="1797" w:bottom="1440" w:left="1797" w:header="1440" w:footer="708" w:gutter="0"/>
      <w:pgNumType w:start="1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E9" w:rsidRDefault="003C14E9">
      <w:r>
        <w:separator/>
      </w:r>
    </w:p>
  </w:endnote>
  <w:endnote w:type="continuationSeparator" w:id="0">
    <w:p w:rsidR="003C14E9" w:rsidRDefault="003C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E9" w:rsidRDefault="003C14E9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E9" w:rsidRDefault="0045684E">
    <w:pPr>
      <w:pStyle w:val="Footer"/>
      <w:jc w:val="right"/>
      <w:rPr>
        <w:lang w:val="en-US"/>
      </w:rPr>
    </w:pPr>
    <w:r w:rsidRPr="0045684E">
      <w:pict>
        <v:line id="_x0000_s2049" style="position:absolute;left:0;text-align:left;z-index:-251658240" from="-3.35pt,6.5pt" to="414.3pt,6.55pt" strokeweight=".26mm">
          <v:stroke joinstyle="miter"/>
        </v:line>
      </w:pict>
    </w:r>
  </w:p>
  <w:p w:rsidR="003C14E9" w:rsidRDefault="003C14E9">
    <w:pPr>
      <w:pStyle w:val="Footer"/>
      <w:jc w:val="right"/>
    </w:pPr>
    <w:r>
      <w:t xml:space="preserve">Side </w:t>
    </w:r>
    <w:fldSimple w:instr=" PAGE ">
      <w:r w:rsidR="00973C73">
        <w:rPr>
          <w:noProof/>
        </w:rPr>
        <w:t>5</w:t>
      </w:r>
    </w:fldSimple>
    <w:r>
      <w:t xml:space="preserve"> av5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E9" w:rsidRDefault="003C14E9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E9" w:rsidRDefault="003C14E9">
      <w:r>
        <w:separator/>
      </w:r>
    </w:p>
  </w:footnote>
  <w:footnote w:type="continuationSeparator" w:id="0">
    <w:p w:rsidR="003C14E9" w:rsidRDefault="003C14E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E9" w:rsidRDefault="003C14E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E9" w:rsidRDefault="003C14E9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3CFB"/>
    <w:rsid w:val="00086445"/>
    <w:rsid w:val="000B5BBF"/>
    <w:rsid w:val="00145F1A"/>
    <w:rsid w:val="001A17F9"/>
    <w:rsid w:val="001F2326"/>
    <w:rsid w:val="00213CFB"/>
    <w:rsid w:val="0029575B"/>
    <w:rsid w:val="002B0E6A"/>
    <w:rsid w:val="003C14E9"/>
    <w:rsid w:val="003D72DC"/>
    <w:rsid w:val="0045684E"/>
    <w:rsid w:val="0046199F"/>
    <w:rsid w:val="004A4969"/>
    <w:rsid w:val="004B29BF"/>
    <w:rsid w:val="00587CB2"/>
    <w:rsid w:val="005D4D88"/>
    <w:rsid w:val="0069774B"/>
    <w:rsid w:val="007946EA"/>
    <w:rsid w:val="008762C6"/>
    <w:rsid w:val="008B3AD3"/>
    <w:rsid w:val="00933260"/>
    <w:rsid w:val="00944328"/>
    <w:rsid w:val="00973C73"/>
    <w:rsid w:val="00A72ECF"/>
    <w:rsid w:val="00B4149F"/>
    <w:rsid w:val="00B63C2D"/>
    <w:rsid w:val="00BB3050"/>
    <w:rsid w:val="00CE52AA"/>
    <w:rsid w:val="00D369F7"/>
    <w:rsid w:val="00E7549F"/>
    <w:rsid w:val="00F27C72"/>
    <w:rsid w:val="00F95824"/>
    <w:rsid w:val="00FB591C"/>
    <w:rsid w:val="00FC7A30"/>
    <w:rsid w:val="00FF3713"/>
  </w:rsids>
  <m:mathPr>
    <m:mathFont m:val="Mang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7A30"/>
    <w:pPr>
      <w:suppressAutoHyphens/>
    </w:pPr>
    <w:rPr>
      <w:lang w:val="nb-NO" w:eastAsia="ar-SA"/>
    </w:rPr>
  </w:style>
  <w:style w:type="paragraph" w:styleId="Heading1">
    <w:name w:val="heading 1"/>
    <w:basedOn w:val="Normal"/>
    <w:next w:val="Normal"/>
    <w:qFormat/>
    <w:rsid w:val="00FC7A3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FC7A3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C7A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C7A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FC7A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rsid w:val="00FC7A30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FC7A30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FC7A3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FC7A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8Num1z0">
    <w:name w:val="WW8Num1z0"/>
    <w:rsid w:val="00FC7A30"/>
    <w:rPr>
      <w:rFonts w:cs="Times New Roman"/>
    </w:rPr>
  </w:style>
  <w:style w:type="character" w:customStyle="1" w:styleId="WW8Num1z1">
    <w:name w:val="WW8Num1z1"/>
    <w:rsid w:val="00FC7A30"/>
    <w:rPr>
      <w:rFonts w:cs="Times New Roman"/>
      <w:i w:val="0"/>
      <w:iCs w:val="0"/>
    </w:rPr>
  </w:style>
  <w:style w:type="character" w:customStyle="1" w:styleId="Absatz-Standardschriftart">
    <w:name w:val="Absatz-Standardschriftart"/>
    <w:rsid w:val="00FC7A30"/>
  </w:style>
  <w:style w:type="character" w:customStyle="1" w:styleId="WW-Absatz-Standardschriftart">
    <w:name w:val="WW-Absatz-Standardschriftart"/>
    <w:rsid w:val="00FC7A30"/>
  </w:style>
  <w:style w:type="character" w:customStyle="1" w:styleId="WW-Absatz-Standardschriftart1">
    <w:name w:val="WW-Absatz-Standardschriftart1"/>
    <w:rsid w:val="00FC7A30"/>
  </w:style>
  <w:style w:type="character" w:customStyle="1" w:styleId="Standardskriftforavsnitt1">
    <w:name w:val="Standardskrift for avsnitt1"/>
    <w:rsid w:val="00FC7A30"/>
  </w:style>
  <w:style w:type="character" w:customStyle="1" w:styleId="TegnTegn3">
    <w:name w:val="Tegn Tegn3"/>
    <w:rsid w:val="00FC7A30"/>
    <w:rPr>
      <w:rFonts w:ascii="Cambria" w:hAnsi="Cambria"/>
      <w:b/>
      <w:bCs/>
      <w:kern w:val="1"/>
      <w:sz w:val="32"/>
      <w:szCs w:val="32"/>
      <w:lang w:eastAsia="ar-SA" w:bidi="ar-SA"/>
    </w:rPr>
  </w:style>
  <w:style w:type="character" w:customStyle="1" w:styleId="TegnTegn2">
    <w:name w:val="Tegn Tegn2"/>
    <w:rsid w:val="00FC7A30"/>
    <w:rPr>
      <w:rFonts w:ascii="Cambria" w:hAnsi="Cambria"/>
      <w:b/>
      <w:bCs/>
      <w:i/>
      <w:iCs/>
      <w:sz w:val="28"/>
      <w:szCs w:val="28"/>
      <w:lang w:eastAsia="ar-SA" w:bidi="ar-SA"/>
    </w:rPr>
  </w:style>
  <w:style w:type="character" w:customStyle="1" w:styleId="TegnTegn1">
    <w:name w:val="Tegn Tegn1"/>
    <w:rsid w:val="00FC7A30"/>
    <w:rPr>
      <w:sz w:val="24"/>
      <w:szCs w:val="24"/>
      <w:lang w:eastAsia="ar-SA" w:bidi="ar-SA"/>
    </w:rPr>
  </w:style>
  <w:style w:type="character" w:customStyle="1" w:styleId="TegnTegn">
    <w:name w:val="Tegn Tegn"/>
    <w:rsid w:val="00FC7A30"/>
    <w:rPr>
      <w:sz w:val="24"/>
      <w:szCs w:val="24"/>
      <w:lang w:val="nb-NO" w:eastAsia="ar-SA" w:bidi="ar-SA"/>
    </w:rPr>
  </w:style>
  <w:style w:type="character" w:styleId="Hyperlink">
    <w:name w:val="Hyperlink"/>
    <w:rsid w:val="00FC7A30"/>
    <w:rPr>
      <w:color w:val="0000FF"/>
      <w:u w:val="single"/>
    </w:rPr>
  </w:style>
  <w:style w:type="paragraph" w:customStyle="1" w:styleId="Overskrift">
    <w:name w:val="Overskrift"/>
    <w:basedOn w:val="Normal"/>
    <w:next w:val="BodyText"/>
    <w:rsid w:val="00FC7A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FC7A30"/>
    <w:pPr>
      <w:spacing w:after="120"/>
    </w:pPr>
  </w:style>
  <w:style w:type="paragraph" w:styleId="List">
    <w:name w:val="List"/>
    <w:basedOn w:val="BodyText"/>
    <w:rsid w:val="00FC7A30"/>
    <w:rPr>
      <w:rFonts w:cs="Mangal"/>
    </w:rPr>
  </w:style>
  <w:style w:type="paragraph" w:customStyle="1" w:styleId="Bildetekst1">
    <w:name w:val="Bildetekst1"/>
    <w:basedOn w:val="Normal"/>
    <w:rsid w:val="00FC7A30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rsid w:val="00FC7A30"/>
    <w:pPr>
      <w:suppressLineNumbers/>
    </w:pPr>
    <w:rPr>
      <w:rFonts w:cs="Mangal"/>
    </w:rPr>
  </w:style>
  <w:style w:type="paragraph" w:styleId="Header">
    <w:name w:val="header"/>
    <w:basedOn w:val="Normal"/>
    <w:rsid w:val="00FC7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7A30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944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43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4328"/>
    <w:rPr>
      <w:lang w:val="nb-NO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44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4328"/>
    <w:rPr>
      <w:b/>
      <w:bCs/>
      <w:lang w:val="nb-NO" w:eastAsia="ar-SA"/>
    </w:rPr>
  </w:style>
  <w:style w:type="paragraph" w:styleId="BalloonText">
    <w:name w:val="Balloon Text"/>
    <w:basedOn w:val="Normal"/>
    <w:link w:val="BalloonTextChar"/>
    <w:rsid w:val="00944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4328"/>
    <w:rPr>
      <w:rFonts w:ascii="Tahoma" w:hAnsi="Tahoma" w:cs="Tahoma"/>
      <w:sz w:val="16"/>
      <w:szCs w:val="16"/>
      <w:lang w:val="nb-N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9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0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046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3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2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85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1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65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0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928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32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7421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457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3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015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35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105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606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5793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114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7714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9810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970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08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1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4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8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68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5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2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10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9179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38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11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876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86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67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8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34064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695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409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4559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905</Words>
  <Characters>5162</Characters>
  <Application>Microsoft Macintosh Word</Application>
  <DocSecurity>0</DocSecurity>
  <Lines>43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ÅRSBERETNING</vt:lpstr>
      <vt:lpstr>ÅRSBERETNING</vt:lpstr>
    </vt:vector>
  </TitlesOfParts>
  <Company>STATEN</Company>
  <LinksUpToDate>false</LinksUpToDate>
  <CharactersWithSpaces>6339</CharactersWithSpaces>
  <SharedDoc>false</SharedDoc>
  <HLinks>
    <vt:vector size="6" baseType="variant">
      <vt:variant>
        <vt:i4>6946816</vt:i4>
      </vt:variant>
      <vt:variant>
        <vt:i4>0</vt:i4>
      </vt:variant>
      <vt:variant>
        <vt:i4>0</vt:i4>
      </vt:variant>
      <vt:variant>
        <vt:i4>5</vt:i4>
      </vt:variant>
      <vt:variant>
        <vt:lpwstr>http://www.ekebergrideklubb.no/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</dc:title>
  <dc:creator>Hilde Hallre</dc:creator>
  <cp:lastModifiedBy>Luke Le Tissier</cp:lastModifiedBy>
  <cp:revision>4</cp:revision>
  <dcterms:created xsi:type="dcterms:W3CDTF">2015-03-09T19:11:00Z</dcterms:created>
  <dcterms:modified xsi:type="dcterms:W3CDTF">2015-04-16T18:40:00Z</dcterms:modified>
</cp:coreProperties>
</file>